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8EE" w:rsidRPr="001D3D77" w:rsidRDefault="00A148EE" w:rsidP="00A148EE">
      <w:pPr>
        <w:rPr>
          <w:lang w:val="sr-Latn-CS"/>
        </w:rPr>
      </w:pPr>
      <w:r w:rsidRPr="001D3D77">
        <w:rPr>
          <w:lang w:val="sr-Latn-CS"/>
        </w:rPr>
        <w:t>ДОМ ЗДРАВЉА „ВЕЉКО ВЛАХОВИЋ“</w:t>
      </w:r>
    </w:p>
    <w:p w:rsidR="00A148EE" w:rsidRPr="001D3D77" w:rsidRDefault="00A148EE" w:rsidP="00A148EE">
      <w:r w:rsidRPr="001D3D77">
        <w:rPr>
          <w:lang w:val="sr-Latn-CS"/>
        </w:rPr>
        <w:t xml:space="preserve">Број: </w:t>
      </w:r>
      <w:r>
        <w:t xml:space="preserve">  1961/2020</w:t>
      </w:r>
      <w:r w:rsidR="000215C4">
        <w:t>-2</w:t>
      </w:r>
    </w:p>
    <w:p w:rsidR="00A148EE" w:rsidRPr="001D3D77" w:rsidRDefault="00A148EE" w:rsidP="00A148EE">
      <w:r w:rsidRPr="001D3D77">
        <w:rPr>
          <w:lang w:val="sr-Latn-CS"/>
        </w:rPr>
        <w:t xml:space="preserve">Дана: </w:t>
      </w:r>
      <w:r>
        <w:t xml:space="preserve"> 24</w:t>
      </w:r>
      <w:r w:rsidRPr="001D3D77">
        <w:rPr>
          <w:lang w:val="sr-Cyrl-CS"/>
        </w:rPr>
        <w:t>.</w:t>
      </w:r>
      <w:r>
        <w:t>06</w:t>
      </w:r>
      <w:r>
        <w:rPr>
          <w:lang w:val="sr-Cyrl-CS"/>
        </w:rPr>
        <w:t>.20</w:t>
      </w:r>
      <w:r>
        <w:t>20</w:t>
      </w:r>
      <w:r w:rsidRPr="001D3D77">
        <w:rPr>
          <w:lang w:val="sr-Latn-CS"/>
        </w:rPr>
        <w:t>. године</w:t>
      </w:r>
    </w:p>
    <w:p w:rsidR="00A148EE" w:rsidRPr="001D3D77" w:rsidRDefault="00A148EE" w:rsidP="00A148EE">
      <w:pPr>
        <w:rPr>
          <w:lang w:val="sr-Latn-CS"/>
        </w:rPr>
      </w:pPr>
      <w:r w:rsidRPr="001D3D77">
        <w:rPr>
          <w:lang w:val="sr-Latn-CS"/>
        </w:rPr>
        <w:t>В Р Б А С</w:t>
      </w:r>
    </w:p>
    <w:p w:rsidR="00A148EE" w:rsidRDefault="00A148EE" w:rsidP="00A148EE"/>
    <w:p w:rsidR="00A148EE" w:rsidRPr="001D3D77" w:rsidRDefault="00A148EE" w:rsidP="00A148EE"/>
    <w:p w:rsidR="00A148EE" w:rsidRPr="001D3D77" w:rsidRDefault="00A148EE" w:rsidP="00A148EE">
      <w:pPr>
        <w:jc w:val="both"/>
        <w:rPr>
          <w:rFonts w:eastAsia="TimesNewRomanPSMT"/>
        </w:rPr>
      </w:pPr>
      <w:r w:rsidRPr="001D3D77">
        <w:t>ПРЕДМЕТ: Додатне информације или појашњења конкурсне документације у поступку ј</w:t>
      </w:r>
      <w:r>
        <w:t>авне набавке добра – Стоматолошки материјал</w:t>
      </w:r>
      <w:r w:rsidRPr="001D3D77">
        <w:rPr>
          <w:lang w:val="sr-Cyrl-CS"/>
        </w:rPr>
        <w:t>,</w:t>
      </w:r>
      <w:r>
        <w:t xml:space="preserve"> по партијама, у </w:t>
      </w:r>
      <w:r w:rsidRPr="001D3D77">
        <w:t>поступку</w:t>
      </w:r>
      <w:r>
        <w:t xml:space="preserve"> јавне набавке мале вредности, ЈН број 2/2020</w:t>
      </w:r>
      <w:r w:rsidRPr="001D3D77">
        <w:t>, наручиоца Дом здравља „Вељко Влаховић“ Врбас, по захтеву заинтересованог лица</w:t>
      </w:r>
    </w:p>
    <w:p w:rsidR="007C6CEB" w:rsidRDefault="007C6CEB"/>
    <w:p w:rsidR="00A148EE" w:rsidRPr="001D3D77" w:rsidRDefault="00A148EE" w:rsidP="00A148EE">
      <w:r w:rsidRPr="001D3D77">
        <w:t>ПИТАЊЕ ЗАИНТЕРЕСОВАНОГ ЛИЦА:</w:t>
      </w:r>
    </w:p>
    <w:p w:rsidR="00A148EE" w:rsidRPr="001D3D77" w:rsidRDefault="00A148EE" w:rsidP="00A148EE">
      <w:r>
        <w:t>(постављено наручиоцу дана 22.06.2020</w:t>
      </w:r>
      <w:r w:rsidRPr="001D3D77">
        <w:t>. године на е-маил адресу)</w:t>
      </w:r>
    </w:p>
    <w:p w:rsidR="00A148EE" w:rsidRDefault="00A148EE"/>
    <w:p w:rsidR="00A148EE" w:rsidRPr="00673E17" w:rsidRDefault="00A148EE" w:rsidP="00A148EE">
      <w:pPr>
        <w:jc w:val="both"/>
      </w:pPr>
      <w:r w:rsidRPr="00A148EE">
        <w:t>Поштовани</w:t>
      </w:r>
      <w:r w:rsidRPr="00673E17">
        <w:t>,</w:t>
      </w:r>
    </w:p>
    <w:p w:rsidR="00A148EE" w:rsidRPr="00673E17" w:rsidRDefault="00A148EE" w:rsidP="00A148EE">
      <w:pPr>
        <w:jc w:val="both"/>
      </w:pPr>
    </w:p>
    <w:p w:rsidR="00A148EE" w:rsidRPr="00673E17" w:rsidRDefault="00A148EE" w:rsidP="00A148EE">
      <w:pPr>
        <w:jc w:val="both"/>
      </w:pPr>
      <w:r w:rsidRPr="00A148EE">
        <w:t>Након</w:t>
      </w:r>
      <w:r w:rsidRPr="00673E17">
        <w:t xml:space="preserve"> </w:t>
      </w:r>
      <w:r w:rsidRPr="00A148EE">
        <w:t>увида</w:t>
      </w:r>
      <w:r w:rsidRPr="00673E17">
        <w:t xml:space="preserve"> </w:t>
      </w:r>
      <w:r w:rsidRPr="00A148EE">
        <w:t>у</w:t>
      </w:r>
      <w:r w:rsidRPr="00673E17">
        <w:t xml:space="preserve">  </w:t>
      </w:r>
      <w:r w:rsidRPr="00A148EE">
        <w:t>конкурсну</w:t>
      </w:r>
      <w:r w:rsidRPr="00673E17">
        <w:t xml:space="preserve"> </w:t>
      </w:r>
      <w:r w:rsidRPr="00A148EE">
        <w:t>документацију</w:t>
      </w:r>
      <w:r w:rsidRPr="00673E17">
        <w:t xml:space="preserve">  </w:t>
      </w:r>
      <w:r w:rsidRPr="00A148EE">
        <w:t>И</w:t>
      </w:r>
      <w:r w:rsidRPr="00673E17">
        <w:t xml:space="preserve"> </w:t>
      </w:r>
      <w:r w:rsidRPr="00A148EE">
        <w:t>техничку</w:t>
      </w:r>
      <w:r w:rsidRPr="00673E17">
        <w:t xml:space="preserve"> </w:t>
      </w:r>
      <w:r w:rsidRPr="00A148EE">
        <w:t>спецификацију</w:t>
      </w:r>
      <w:r w:rsidRPr="00673E17">
        <w:t xml:space="preserve"> </w:t>
      </w:r>
      <w:r w:rsidRPr="00A148EE">
        <w:t>за</w:t>
      </w:r>
      <w:r w:rsidRPr="00673E17">
        <w:t xml:space="preserve"> </w:t>
      </w:r>
      <w:r w:rsidRPr="00A148EE">
        <w:t>набавку</w:t>
      </w:r>
      <w:r w:rsidRPr="00673E17">
        <w:t xml:space="preserve"> </w:t>
      </w:r>
      <w:r w:rsidRPr="00A148EE">
        <w:t>стоматолошког</w:t>
      </w:r>
      <w:r w:rsidRPr="00673E17">
        <w:t xml:space="preserve"> </w:t>
      </w:r>
      <w:r w:rsidRPr="00A148EE">
        <w:t>материјала</w:t>
      </w:r>
      <w:r w:rsidRPr="00673E17">
        <w:t xml:space="preserve"> </w:t>
      </w:r>
      <w:r w:rsidRPr="00A148EE">
        <w:t>ЈН</w:t>
      </w:r>
      <w:r w:rsidRPr="00673E17">
        <w:t xml:space="preserve"> 2/2020   </w:t>
      </w:r>
      <w:r w:rsidRPr="00A148EE">
        <w:t>имамо</w:t>
      </w:r>
      <w:r w:rsidRPr="00673E17">
        <w:t xml:space="preserve"> </w:t>
      </w:r>
      <w:r w:rsidRPr="00A148EE">
        <w:t>неколико</w:t>
      </w:r>
      <w:r w:rsidRPr="00673E17">
        <w:t xml:space="preserve"> </w:t>
      </w:r>
      <w:r w:rsidRPr="00A148EE">
        <w:t>питања</w:t>
      </w:r>
      <w:r w:rsidRPr="00673E17">
        <w:t xml:space="preserve"> </w:t>
      </w:r>
      <w:r w:rsidRPr="00A148EE">
        <w:t>И</w:t>
      </w:r>
      <w:r w:rsidRPr="00673E17">
        <w:t xml:space="preserve"> </w:t>
      </w:r>
      <w:r w:rsidRPr="00A148EE">
        <w:t>сугестија</w:t>
      </w:r>
      <w:r w:rsidRPr="00673E17">
        <w:t>.</w:t>
      </w:r>
    </w:p>
    <w:p w:rsidR="00A148EE" w:rsidRPr="00673E17" w:rsidRDefault="00A148EE" w:rsidP="00A148EE">
      <w:pPr>
        <w:jc w:val="both"/>
      </w:pP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производа</w:t>
      </w:r>
      <w:r w:rsidRPr="00673E17">
        <w:t xml:space="preserve">  </w:t>
      </w:r>
      <w:r w:rsidRPr="00A148EE">
        <w:t>за</w:t>
      </w:r>
      <w:r w:rsidRPr="00673E17">
        <w:t xml:space="preserve"> </w:t>
      </w:r>
      <w:r w:rsidRPr="00A148EE">
        <w:t>неке</w:t>
      </w:r>
      <w:r w:rsidRPr="00673E17">
        <w:t xml:space="preserve"> </w:t>
      </w:r>
      <w:r w:rsidRPr="00A148EE">
        <w:t>од</w:t>
      </w:r>
      <w:r w:rsidRPr="00673E17">
        <w:t xml:space="preserve"> </w:t>
      </w:r>
      <w:r w:rsidRPr="00A148EE">
        <w:t>тражених</w:t>
      </w:r>
      <w:r w:rsidRPr="00673E17">
        <w:t xml:space="preserve"> </w:t>
      </w:r>
      <w:r w:rsidRPr="00A148EE">
        <w:t>препарата</w:t>
      </w:r>
      <w:r w:rsidRPr="00673E17">
        <w:t xml:space="preserve"> </w:t>
      </w:r>
      <w:r w:rsidRPr="00A148EE">
        <w:rPr>
          <w:i/>
          <w:iCs/>
        </w:rPr>
        <w:t>се</w:t>
      </w:r>
      <w:r w:rsidRPr="00673E17">
        <w:rPr>
          <w:i/>
          <w:iCs/>
        </w:rPr>
        <w:t xml:space="preserve"> </w:t>
      </w:r>
      <w:r w:rsidRPr="00A148EE">
        <w:rPr>
          <w:b/>
          <w:bCs/>
          <w:i/>
          <w:iCs/>
        </w:rPr>
        <w:t>конкретно</w:t>
      </w:r>
      <w:r w:rsidRPr="00673E17">
        <w:rPr>
          <w:b/>
          <w:bCs/>
          <w:i/>
          <w:iCs/>
        </w:rPr>
        <w:t xml:space="preserve"> </w:t>
      </w:r>
      <w:r w:rsidRPr="00A148EE">
        <w:rPr>
          <w:b/>
          <w:bCs/>
          <w:i/>
          <w:iCs/>
        </w:rPr>
        <w:t>И</w:t>
      </w:r>
      <w:r w:rsidRPr="00673E17">
        <w:rPr>
          <w:b/>
          <w:bCs/>
          <w:i/>
          <w:iCs/>
        </w:rPr>
        <w:t xml:space="preserve"> </w:t>
      </w:r>
      <w:r w:rsidRPr="00A148EE">
        <w:rPr>
          <w:b/>
          <w:bCs/>
          <w:i/>
          <w:iCs/>
        </w:rPr>
        <w:t>детаљно</w:t>
      </w:r>
      <w:r w:rsidRPr="00673E17">
        <w:t xml:space="preserve"> </w:t>
      </w:r>
      <w:r w:rsidRPr="00A148EE">
        <w:t>наводи</w:t>
      </w:r>
      <w:r w:rsidRPr="00673E17">
        <w:t xml:space="preserve"> </w:t>
      </w:r>
      <w:r w:rsidRPr="00A148EE">
        <w:t>опис</w:t>
      </w:r>
      <w:r w:rsidRPr="00673E17">
        <w:t xml:space="preserve"> </w:t>
      </w:r>
      <w:r w:rsidRPr="00A148EE">
        <w:t>препарата</w:t>
      </w:r>
      <w:r w:rsidRPr="00673E17">
        <w:t xml:space="preserve">, </w:t>
      </w:r>
      <w:r w:rsidRPr="00A148EE">
        <w:t>хемијски</w:t>
      </w:r>
      <w:r w:rsidRPr="00673E17">
        <w:t xml:space="preserve"> </w:t>
      </w:r>
      <w:r w:rsidRPr="00A148EE">
        <w:t>процентуални</w:t>
      </w:r>
      <w:r w:rsidRPr="00673E17">
        <w:t xml:space="preserve"> </w:t>
      </w:r>
      <w:r w:rsidRPr="00A148EE">
        <w:t>састав</w:t>
      </w:r>
      <w:r w:rsidRPr="00673E17">
        <w:t xml:space="preserve">, </w:t>
      </w:r>
      <w:r w:rsidRPr="00A148EE">
        <w:t>димензије</w:t>
      </w:r>
      <w:r w:rsidRPr="00673E17">
        <w:t xml:space="preserve"> </w:t>
      </w:r>
      <w:r w:rsidRPr="00A148EE">
        <w:t>И</w:t>
      </w:r>
      <w:r w:rsidRPr="00673E17">
        <w:t xml:space="preserve"> </w:t>
      </w:r>
      <w:r w:rsidRPr="00A148EE">
        <w:t>остале</w:t>
      </w:r>
      <w:r w:rsidRPr="00673E17">
        <w:t xml:space="preserve"> </w:t>
      </w:r>
      <w:r w:rsidRPr="00A148EE">
        <w:t>специфичне</w:t>
      </w:r>
      <w:r w:rsidRPr="00673E17">
        <w:t xml:space="preserve"> </w:t>
      </w:r>
      <w:r w:rsidRPr="00A148EE">
        <w:t>карактеристике</w:t>
      </w:r>
      <w:r w:rsidRPr="00673E17">
        <w:t xml:space="preserve"> </w:t>
      </w:r>
      <w:r w:rsidRPr="00A148EE">
        <w:t>појединих</w:t>
      </w:r>
      <w:r w:rsidRPr="00673E17">
        <w:t xml:space="preserve"> </w:t>
      </w:r>
      <w:r w:rsidRPr="00A148EE">
        <w:t>материјала</w:t>
      </w:r>
      <w:r w:rsidRPr="00673E17">
        <w:t>,  </w:t>
      </w:r>
      <w:r w:rsidRPr="00A148EE">
        <w:t>који</w:t>
      </w:r>
      <w:r w:rsidRPr="00673E17">
        <w:t xml:space="preserve"> </w:t>
      </w:r>
      <w:r w:rsidRPr="00A148EE">
        <w:t>одговарају</w:t>
      </w:r>
      <w:r w:rsidRPr="00673E17">
        <w:t xml:space="preserve">  </w:t>
      </w:r>
      <w:r w:rsidRPr="00A148EE">
        <w:t>искључиво</w:t>
      </w:r>
      <w:r w:rsidRPr="00673E17">
        <w:t xml:space="preserve"> </w:t>
      </w:r>
      <w:r w:rsidRPr="00A148EE">
        <w:t>једном</w:t>
      </w:r>
      <w:r w:rsidRPr="00673E17">
        <w:t xml:space="preserve"> </w:t>
      </w:r>
      <w:r w:rsidRPr="00A148EE">
        <w:t>једином</w:t>
      </w:r>
      <w:r w:rsidRPr="00673E17">
        <w:t xml:space="preserve"> </w:t>
      </w:r>
      <w:r w:rsidRPr="00A148EE">
        <w:t>производу</w:t>
      </w:r>
      <w:r w:rsidRPr="00673E17">
        <w:t xml:space="preserve">, </w:t>
      </w:r>
      <w:r w:rsidRPr="00A148EE">
        <w:t>што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коси</w:t>
      </w:r>
      <w:r w:rsidRPr="00673E17">
        <w:t xml:space="preserve"> </w:t>
      </w:r>
      <w:r w:rsidRPr="00A148EE">
        <w:t>са</w:t>
      </w:r>
      <w:r w:rsidRPr="00673E17">
        <w:t xml:space="preserve"> </w:t>
      </w:r>
      <w:r w:rsidRPr="00A148EE">
        <w:t>основним</w:t>
      </w:r>
      <w:r w:rsidRPr="00673E17">
        <w:t xml:space="preserve"> </w:t>
      </w:r>
      <w:r w:rsidRPr="00A148EE">
        <w:t>начелима</w:t>
      </w:r>
      <w:r w:rsidRPr="00673E17">
        <w:t xml:space="preserve"> </w:t>
      </w:r>
      <w:r w:rsidRPr="00A148EE">
        <w:t>Закона</w:t>
      </w:r>
      <w:r w:rsidRPr="00673E17">
        <w:t xml:space="preserve"> </w:t>
      </w:r>
      <w:r w:rsidRPr="00A148EE">
        <w:t>о</w:t>
      </w:r>
      <w:r w:rsidRPr="00673E17">
        <w:t xml:space="preserve"> </w:t>
      </w:r>
      <w:r w:rsidRPr="00A148EE">
        <w:t>јавним</w:t>
      </w:r>
      <w:r w:rsidRPr="00673E17">
        <w:t xml:space="preserve"> </w:t>
      </w:r>
      <w:r w:rsidRPr="00A148EE">
        <w:t>набавкама</w:t>
      </w:r>
      <w:r w:rsidRPr="00673E17">
        <w:t xml:space="preserve"> .</w:t>
      </w:r>
      <w:r w:rsidRPr="00A148EE">
        <w:t>Поред</w:t>
      </w:r>
      <w:r w:rsidRPr="00673E17">
        <w:t xml:space="preserve"> </w:t>
      </w:r>
      <w:r w:rsidRPr="00A148EE">
        <w:t>тога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нигде</w:t>
      </w:r>
      <w:r w:rsidRPr="00673E17">
        <w:t xml:space="preserve"> </w:t>
      </w:r>
      <w:r w:rsidRPr="00A148EE">
        <w:t>не</w:t>
      </w:r>
      <w:r w:rsidRPr="00673E17">
        <w:t xml:space="preserve"> </w:t>
      </w:r>
      <w:r w:rsidRPr="00A148EE">
        <w:t>стоји</w:t>
      </w:r>
      <w:r w:rsidRPr="00673E17">
        <w:t xml:space="preserve"> “</w:t>
      </w:r>
      <w:r w:rsidRPr="00A148EE">
        <w:t>или</w:t>
      </w:r>
      <w:r w:rsidRPr="00673E17">
        <w:t xml:space="preserve"> </w:t>
      </w:r>
      <w:r w:rsidRPr="00A148EE">
        <w:t>одговарајући</w:t>
      </w:r>
      <w:r w:rsidRPr="00673E17">
        <w:t xml:space="preserve">” . </w:t>
      </w:r>
      <w:r w:rsidRPr="00A148EE">
        <w:t>Молимо</w:t>
      </w:r>
      <w:r w:rsidRPr="00673E17">
        <w:t xml:space="preserve"> </w:t>
      </w:r>
      <w:r w:rsidRPr="00A148EE">
        <w:t>Вас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извршите</w:t>
      </w:r>
      <w:r w:rsidRPr="00673E17">
        <w:t xml:space="preserve"> </w:t>
      </w:r>
      <w:r w:rsidRPr="00A148EE">
        <w:t>измене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оквиру</w:t>
      </w:r>
      <w:r w:rsidRPr="00673E17">
        <w:t xml:space="preserve"> </w:t>
      </w:r>
      <w:r w:rsidRPr="00A148EE">
        <w:t>назива</w:t>
      </w:r>
      <w:r w:rsidRPr="00673E17">
        <w:t xml:space="preserve"> </w:t>
      </w:r>
      <w:r>
        <w:t>и</w:t>
      </w:r>
      <w:r w:rsidRPr="00673E17">
        <w:t xml:space="preserve"> </w:t>
      </w:r>
      <w:r w:rsidRPr="00A148EE">
        <w:t>описа</w:t>
      </w:r>
      <w:r w:rsidRPr="00673E17">
        <w:t xml:space="preserve"> </w:t>
      </w:r>
      <w:r w:rsidRPr="00A148EE">
        <w:t>материјала</w:t>
      </w:r>
      <w:r w:rsidRPr="00673E17">
        <w:t xml:space="preserve"> </w:t>
      </w:r>
      <w:r w:rsidRPr="00A148EE">
        <w:t>И</w:t>
      </w:r>
      <w:r w:rsidRPr="00673E17">
        <w:t xml:space="preserve"> </w:t>
      </w:r>
      <w:r w:rsidRPr="00A148EE">
        <w:t>на</w:t>
      </w:r>
      <w:r w:rsidRPr="00673E17">
        <w:t xml:space="preserve"> </w:t>
      </w:r>
      <w:r w:rsidRPr="00A148EE">
        <w:t>тај</w:t>
      </w:r>
      <w:r w:rsidRPr="00673E17">
        <w:t xml:space="preserve"> </w:t>
      </w:r>
      <w:r w:rsidRPr="00A148EE">
        <w:t>начин</w:t>
      </w:r>
      <w:r w:rsidRPr="00673E17">
        <w:t xml:space="preserve">  </w:t>
      </w:r>
      <w:r w:rsidRPr="00A148EE">
        <w:t>добијете</w:t>
      </w:r>
      <w:r w:rsidRPr="00673E17">
        <w:t xml:space="preserve"> </w:t>
      </w:r>
      <w:r w:rsidRPr="00A148EE">
        <w:t>исправну</w:t>
      </w:r>
      <w:r w:rsidRPr="00673E17">
        <w:t xml:space="preserve"> </w:t>
      </w:r>
      <w:r>
        <w:t>и</w:t>
      </w:r>
      <w:r w:rsidRPr="00673E17">
        <w:t xml:space="preserve"> </w:t>
      </w:r>
      <w:r w:rsidRPr="00A148EE">
        <w:t>закониту</w:t>
      </w:r>
      <w:r w:rsidRPr="00673E17">
        <w:t xml:space="preserve">  </w:t>
      </w:r>
      <w:r w:rsidRPr="00A148EE">
        <w:t>техничку</w:t>
      </w:r>
      <w:r w:rsidRPr="00673E17">
        <w:t xml:space="preserve"> </w:t>
      </w:r>
      <w:r w:rsidRPr="00A148EE">
        <w:t>спецификацију</w:t>
      </w:r>
      <w:r w:rsidRPr="00673E17">
        <w:t xml:space="preserve"> , </w:t>
      </w:r>
      <w:r w:rsidRPr="00A148EE">
        <w:t>која</w:t>
      </w:r>
      <w:r w:rsidRPr="00673E17">
        <w:t xml:space="preserve"> </w:t>
      </w:r>
      <w:r w:rsidRPr="00A148EE">
        <w:t>не</w:t>
      </w:r>
      <w:r w:rsidRPr="00673E17">
        <w:t xml:space="preserve"> </w:t>
      </w:r>
      <w:r w:rsidRPr="00A148EE">
        <w:t>ограничава</w:t>
      </w:r>
      <w:r w:rsidRPr="00673E17">
        <w:t xml:space="preserve"> </w:t>
      </w:r>
      <w:r w:rsidRPr="00A148EE">
        <w:t>понуду</w:t>
      </w:r>
      <w:r w:rsidRPr="00673E17">
        <w:t xml:space="preserve"> </w:t>
      </w:r>
      <w:r w:rsidRPr="00A148EE">
        <w:t>еквивалентних</w:t>
      </w:r>
      <w:r w:rsidRPr="00673E17">
        <w:t xml:space="preserve"> </w:t>
      </w:r>
      <w:r w:rsidRPr="00A148EE">
        <w:t>препарата</w:t>
      </w:r>
      <w:r w:rsidRPr="00673E17">
        <w:t>.</w:t>
      </w:r>
    </w:p>
    <w:p w:rsidR="00A148EE" w:rsidRPr="00673E17" w:rsidRDefault="00A148EE" w:rsidP="00A148EE">
      <w:pPr>
        <w:jc w:val="both"/>
      </w:pPr>
      <w:r w:rsidRPr="00A148EE">
        <w:t>Потребне</w:t>
      </w:r>
      <w:r w:rsidRPr="00673E17">
        <w:t xml:space="preserve"> </w:t>
      </w:r>
      <w:r w:rsidRPr="00A148EE">
        <w:t>су</w:t>
      </w:r>
      <w:r w:rsidRPr="00673E17">
        <w:t xml:space="preserve"> </w:t>
      </w:r>
      <w:r w:rsidRPr="00A148EE">
        <w:t>измене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следећим</w:t>
      </w:r>
      <w:r w:rsidRPr="00673E17">
        <w:t xml:space="preserve"> </w:t>
      </w:r>
      <w:r w:rsidRPr="00A148EE">
        <w:t>ставкама</w:t>
      </w:r>
      <w:r w:rsidRPr="00673E17">
        <w:t>:</w:t>
      </w:r>
    </w:p>
    <w:p w:rsidR="00A148EE" w:rsidRPr="00673E17" w:rsidRDefault="00A148EE" w:rsidP="00A148EE">
      <w:pPr>
        <w:jc w:val="both"/>
        <w:rPr>
          <w:u w:val="single"/>
        </w:rPr>
      </w:pPr>
      <w:r w:rsidRPr="00A148EE">
        <w:rPr>
          <w:u w:val="single"/>
        </w:rPr>
        <w:t>ПАРТИЈА</w:t>
      </w:r>
      <w:r w:rsidRPr="00673E17">
        <w:rPr>
          <w:u w:val="single"/>
        </w:rPr>
        <w:t xml:space="preserve"> 1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1. </w:t>
      </w:r>
      <w:r w:rsidRPr="00A148EE">
        <w:t>Овакав</w:t>
      </w:r>
      <w:r w:rsidRPr="00673E17">
        <w:t xml:space="preserve"> </w:t>
      </w:r>
      <w:r w:rsidRPr="00A148EE">
        <w:t>конкретан</w:t>
      </w:r>
      <w:r w:rsidRPr="00673E17">
        <w:t xml:space="preserve"> </w:t>
      </w:r>
      <w:r w:rsidRPr="00A148EE">
        <w:t>опис</w:t>
      </w:r>
      <w:r w:rsidRPr="00673E17">
        <w:t xml:space="preserve"> </w:t>
      </w:r>
      <w:r w:rsidRPr="00A148EE">
        <w:t>одговара</w:t>
      </w:r>
      <w:r w:rsidRPr="00673E17">
        <w:t xml:space="preserve"> </w:t>
      </w:r>
      <w:r w:rsidRPr="00A148EE">
        <w:t>искључиво</w:t>
      </w:r>
      <w:r w:rsidRPr="00673E17">
        <w:t xml:space="preserve"> </w:t>
      </w:r>
      <w:r w:rsidRPr="00A148EE">
        <w:t>једном</w:t>
      </w:r>
      <w:r w:rsidRPr="00673E17">
        <w:t xml:space="preserve"> </w:t>
      </w:r>
      <w:r w:rsidRPr="00A148EE">
        <w:t>препарату</w:t>
      </w:r>
      <w:r w:rsidRPr="00673E17">
        <w:t xml:space="preserve">, </w:t>
      </w:r>
      <w:r w:rsidRPr="00A148EE">
        <w:t>молимо</w:t>
      </w:r>
      <w:r w:rsidRPr="00673E17">
        <w:t xml:space="preserve"> </w:t>
      </w:r>
      <w:r w:rsidRPr="00A148EE">
        <w:t>Вас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извршите</w:t>
      </w:r>
      <w:r w:rsidRPr="00673E17">
        <w:t xml:space="preserve"> </w:t>
      </w:r>
      <w:r w:rsidRPr="00A148EE">
        <w:t>измену</w:t>
      </w:r>
      <w:r w:rsidRPr="00673E17">
        <w:t xml:space="preserve"> , </w:t>
      </w:r>
      <w:r w:rsidRPr="00A148EE">
        <w:t>како</w:t>
      </w:r>
      <w:r w:rsidRPr="00673E17">
        <w:t xml:space="preserve"> </w:t>
      </w:r>
      <w:r w:rsidRPr="00A148EE">
        <w:t>би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могао</w:t>
      </w:r>
      <w:r w:rsidRPr="00673E17">
        <w:t xml:space="preserve"> </w:t>
      </w:r>
      <w:r w:rsidRPr="00A148EE">
        <w:t>понудити</w:t>
      </w:r>
      <w:r w:rsidRPr="00673E17">
        <w:t xml:space="preserve"> </w:t>
      </w:r>
      <w:r w:rsidRPr="00A148EE">
        <w:t>еквивалентни</w:t>
      </w:r>
      <w:r w:rsidRPr="00673E17">
        <w:t xml:space="preserve"> </w:t>
      </w:r>
      <w:r w:rsidRPr="00A148EE">
        <w:t>нанохибридни</w:t>
      </w:r>
      <w:r w:rsidRPr="00673E17">
        <w:t xml:space="preserve"> </w:t>
      </w:r>
      <w:r w:rsidRPr="00A148EE">
        <w:t>композит</w:t>
      </w:r>
      <w:r w:rsidRPr="00673E17">
        <w:t xml:space="preserve">, </w:t>
      </w:r>
      <w:r w:rsidRPr="00A148EE">
        <w:t>из</w:t>
      </w:r>
      <w:r w:rsidRPr="00673E17">
        <w:t xml:space="preserve"> </w:t>
      </w:r>
      <w:r w:rsidRPr="00A148EE">
        <w:t>описа</w:t>
      </w:r>
      <w:r w:rsidRPr="00673E17">
        <w:t xml:space="preserve"> </w:t>
      </w:r>
      <w:r w:rsidRPr="00A148EE">
        <w:t>изоставити</w:t>
      </w:r>
      <w:r w:rsidRPr="00673E17">
        <w:t xml:space="preserve"> “</w:t>
      </w:r>
      <w:r w:rsidRPr="00A148EE">
        <w:t>на</w:t>
      </w:r>
      <w:r w:rsidRPr="00673E17">
        <w:t xml:space="preserve"> </w:t>
      </w:r>
      <w:r w:rsidRPr="00A148EE">
        <w:t>Бази</w:t>
      </w:r>
      <w:r w:rsidRPr="00673E17">
        <w:t xml:space="preserve"> </w:t>
      </w:r>
      <w:r w:rsidRPr="00A148EE">
        <w:t>цирконијума</w:t>
      </w:r>
      <w:r w:rsidRPr="00673E17">
        <w:t>”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2. </w:t>
      </w:r>
      <w:r w:rsidRPr="00A148EE">
        <w:t>Додати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 </w:t>
      </w:r>
      <w:r w:rsidRPr="00A148EE">
        <w:t>опсег</w:t>
      </w:r>
      <w:r w:rsidRPr="00673E17">
        <w:t xml:space="preserve"> </w:t>
      </w:r>
      <w:r w:rsidRPr="00A148EE">
        <w:t>од</w:t>
      </w:r>
      <w:r w:rsidRPr="00673E17">
        <w:t xml:space="preserve"> 36-37%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14.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изменити</w:t>
      </w:r>
      <w:r w:rsidRPr="00673E17">
        <w:t xml:space="preserve"> , </w:t>
      </w:r>
      <w:r w:rsidRPr="00A148EE">
        <w:t>изоставити</w:t>
      </w:r>
      <w:r w:rsidRPr="00673E17">
        <w:t xml:space="preserve"> </w:t>
      </w:r>
      <w:r w:rsidRPr="00A148EE">
        <w:t>величину</w:t>
      </w:r>
      <w:r w:rsidRPr="00673E17">
        <w:t xml:space="preserve"> </w:t>
      </w:r>
      <w:r w:rsidRPr="00A148EE">
        <w:t>паковања</w:t>
      </w:r>
      <w:r w:rsidRPr="00673E17">
        <w:t xml:space="preserve"> , </w:t>
      </w:r>
      <w:r w:rsidRPr="00A148EE">
        <w:t>И</w:t>
      </w:r>
      <w:r w:rsidRPr="00673E17">
        <w:t xml:space="preserve"> </w:t>
      </w:r>
      <w:r w:rsidRPr="00A148EE">
        <w:t>ставити</w:t>
      </w:r>
      <w:r w:rsidRPr="00673E17">
        <w:t xml:space="preserve"> </w:t>
      </w:r>
      <w:r w:rsidRPr="00A148EE">
        <w:t>мин</w:t>
      </w:r>
      <w:r w:rsidRPr="00673E17">
        <w:t xml:space="preserve"> </w:t>
      </w:r>
      <w:r w:rsidRPr="00A148EE">
        <w:t>паковање</w:t>
      </w:r>
      <w:r w:rsidRPr="00673E17">
        <w:t xml:space="preserve"> </w:t>
      </w:r>
      <w:r w:rsidRPr="00A148EE">
        <w:t>од</w:t>
      </w:r>
      <w:r w:rsidRPr="00673E17">
        <w:t xml:space="preserve"> 30</w:t>
      </w:r>
      <w:r w:rsidRPr="00A148EE">
        <w:t>г</w:t>
      </w:r>
      <w:r w:rsidRPr="00673E17">
        <w:t>+15</w:t>
      </w:r>
      <w:r w:rsidRPr="00A148EE">
        <w:t>мл</w:t>
      </w:r>
      <w:r w:rsidRPr="00673E17">
        <w:t xml:space="preserve">, </w:t>
      </w:r>
      <w:r w:rsidRPr="00A148EE">
        <w:t>јер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на</w:t>
      </w:r>
      <w:r w:rsidRPr="00673E17">
        <w:t xml:space="preserve"> </w:t>
      </w:r>
      <w:r w:rsidRPr="00A148EE">
        <w:t>овај</w:t>
      </w:r>
      <w:r w:rsidRPr="00673E17">
        <w:t xml:space="preserve"> </w:t>
      </w:r>
      <w:r w:rsidRPr="00A148EE">
        <w:t>начин</w:t>
      </w:r>
      <w:r w:rsidRPr="00673E17">
        <w:t xml:space="preserve"> </w:t>
      </w:r>
      <w:r w:rsidRPr="00A148EE">
        <w:t>ограничава</w:t>
      </w:r>
      <w:r w:rsidRPr="00673E17">
        <w:t xml:space="preserve"> </w:t>
      </w:r>
      <w:r w:rsidRPr="00A148EE">
        <w:t>понуда</w:t>
      </w:r>
      <w:r w:rsidRPr="00673E17">
        <w:t>.</w:t>
      </w:r>
      <w:r w:rsidRPr="00A148EE">
        <w:t>ИЛИ</w:t>
      </w:r>
      <w:r w:rsidRPr="00673E17">
        <w:t xml:space="preserve"> </w:t>
      </w:r>
      <w:r w:rsidRPr="00A148EE">
        <w:t>пак</w:t>
      </w:r>
      <w:r w:rsidRPr="00673E17">
        <w:t xml:space="preserve"> </w:t>
      </w:r>
      <w:r w:rsidRPr="00A148EE">
        <w:t>јединицу</w:t>
      </w:r>
      <w:r w:rsidRPr="00673E17">
        <w:t xml:space="preserve"> </w:t>
      </w:r>
      <w:r w:rsidRPr="00A148EE">
        <w:t>мере</w:t>
      </w:r>
      <w:r w:rsidRPr="00673E17">
        <w:t xml:space="preserve"> </w:t>
      </w:r>
      <w:r w:rsidRPr="00A148EE">
        <w:t>изразити</w:t>
      </w:r>
      <w:r w:rsidRPr="00673E17">
        <w:t xml:space="preserve"> </w:t>
      </w:r>
      <w:r w:rsidRPr="00A148EE">
        <w:t>на</w:t>
      </w:r>
      <w:r w:rsidRPr="00673E17">
        <w:t xml:space="preserve"> </w:t>
      </w:r>
      <w:r w:rsidRPr="00A148EE">
        <w:t>г</w:t>
      </w:r>
      <w:r w:rsidRPr="00673E17">
        <w:t>+</w:t>
      </w:r>
      <w:r w:rsidRPr="00A148EE">
        <w:t>мл</w:t>
      </w:r>
      <w:r w:rsidRPr="00673E17">
        <w:t xml:space="preserve">, </w:t>
      </w:r>
      <w:r w:rsidRPr="00A148EE">
        <w:t>како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не</w:t>
      </w:r>
      <w:r w:rsidRPr="00673E17">
        <w:t xml:space="preserve"> </w:t>
      </w:r>
      <w:r w:rsidRPr="00A148EE">
        <w:t>би</w:t>
      </w:r>
      <w:r w:rsidRPr="00673E17">
        <w:t xml:space="preserve"> </w:t>
      </w:r>
      <w:r w:rsidRPr="00A148EE">
        <w:t>ограничавала</w:t>
      </w:r>
      <w:r w:rsidRPr="00673E17">
        <w:t xml:space="preserve"> </w:t>
      </w:r>
      <w:r w:rsidRPr="00A148EE">
        <w:t>понуда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31. </w:t>
      </w:r>
      <w:r w:rsidRPr="00A148EE">
        <w:t>Молим</w:t>
      </w:r>
      <w:r w:rsidRPr="00673E17">
        <w:t xml:space="preserve"> </w:t>
      </w:r>
      <w:r w:rsidRPr="00A148EE">
        <w:t>Вас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измените</w:t>
      </w:r>
      <w:r w:rsidRPr="00673E17">
        <w:t xml:space="preserve"> , </w:t>
      </w:r>
      <w:r w:rsidRPr="00A148EE">
        <w:t>изоставите</w:t>
      </w:r>
      <w:r w:rsidRPr="00673E17">
        <w:t xml:space="preserve"> </w:t>
      </w:r>
      <w:r w:rsidRPr="00A148EE">
        <w:t>паковање</w:t>
      </w:r>
      <w:r w:rsidRPr="00673E17">
        <w:t xml:space="preserve"> </w:t>
      </w:r>
      <w:r w:rsidRPr="00A148EE">
        <w:t>од</w:t>
      </w:r>
      <w:r w:rsidRPr="00673E17">
        <w:t xml:space="preserve"> 150</w:t>
      </w:r>
      <w:r w:rsidRPr="00A148EE">
        <w:t>ком</w:t>
      </w:r>
      <w:r w:rsidRPr="00673E17">
        <w:t xml:space="preserve">, </w:t>
      </w:r>
      <w:r w:rsidRPr="00A148EE">
        <w:t>а</w:t>
      </w:r>
      <w:r w:rsidRPr="00673E17">
        <w:t xml:space="preserve"> </w:t>
      </w:r>
      <w:r w:rsidRPr="00A148EE">
        <w:t>јединицу</w:t>
      </w:r>
      <w:r w:rsidRPr="00673E17">
        <w:t xml:space="preserve"> </w:t>
      </w:r>
      <w:r w:rsidRPr="00A148EE">
        <w:t>мере</w:t>
      </w:r>
      <w:r w:rsidRPr="00673E17">
        <w:t xml:space="preserve"> </w:t>
      </w:r>
      <w:r w:rsidRPr="00A148EE">
        <w:t>изразите</w:t>
      </w:r>
      <w:r w:rsidRPr="00673E17">
        <w:t xml:space="preserve"> </w:t>
      </w:r>
      <w:r w:rsidRPr="00A148EE">
        <w:t>на</w:t>
      </w:r>
      <w:r w:rsidRPr="00673E17">
        <w:t xml:space="preserve"> “</w:t>
      </w:r>
      <w:r w:rsidRPr="00A148EE">
        <w:t>ком</w:t>
      </w:r>
      <w:r w:rsidRPr="00673E17">
        <w:t>”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32.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изменити</w:t>
      </w:r>
      <w:r w:rsidRPr="00673E17">
        <w:t xml:space="preserve"> </w:t>
      </w:r>
      <w:r w:rsidRPr="00A148EE">
        <w:t>И</w:t>
      </w:r>
      <w:r w:rsidRPr="00673E17">
        <w:t xml:space="preserve"> </w:t>
      </w:r>
      <w:r w:rsidRPr="00A148EE">
        <w:t>јединицу</w:t>
      </w:r>
      <w:r w:rsidRPr="00673E17">
        <w:t xml:space="preserve"> </w:t>
      </w:r>
      <w:r w:rsidRPr="00A148EE">
        <w:t>мере</w:t>
      </w:r>
      <w:r w:rsidRPr="00673E17">
        <w:t xml:space="preserve"> </w:t>
      </w:r>
      <w:r w:rsidRPr="00A148EE">
        <w:t>изразити</w:t>
      </w:r>
      <w:r w:rsidRPr="00673E17">
        <w:t xml:space="preserve"> </w:t>
      </w:r>
      <w:r w:rsidRPr="00A148EE">
        <w:t>на</w:t>
      </w:r>
      <w:r w:rsidRPr="00673E17">
        <w:t xml:space="preserve"> </w:t>
      </w:r>
      <w:r w:rsidRPr="00A148EE">
        <w:t>г</w:t>
      </w:r>
      <w:r w:rsidRPr="00673E17">
        <w:t>+</w:t>
      </w:r>
      <w:r w:rsidRPr="00A148EE">
        <w:t>мл</w:t>
      </w:r>
      <w:r w:rsidRPr="00673E17">
        <w:t xml:space="preserve">, </w:t>
      </w:r>
      <w:r w:rsidRPr="00A148EE">
        <w:t>како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не</w:t>
      </w:r>
      <w:r w:rsidRPr="00673E17">
        <w:t xml:space="preserve"> </w:t>
      </w:r>
      <w:r w:rsidRPr="00A148EE">
        <w:t>би</w:t>
      </w:r>
      <w:r w:rsidRPr="00673E17">
        <w:t xml:space="preserve"> </w:t>
      </w:r>
      <w:r w:rsidRPr="00A148EE">
        <w:t>ограничавала</w:t>
      </w:r>
      <w:r w:rsidRPr="00673E17">
        <w:t xml:space="preserve"> </w:t>
      </w:r>
      <w:r w:rsidRPr="00A148EE">
        <w:t>понуда</w:t>
      </w:r>
    </w:p>
    <w:p w:rsidR="00A148EE" w:rsidRPr="00673E17" w:rsidRDefault="00A148EE" w:rsidP="00A148EE">
      <w:pPr>
        <w:jc w:val="both"/>
        <w:rPr>
          <w:u w:val="single"/>
        </w:rPr>
      </w:pPr>
      <w:r w:rsidRPr="00A148EE">
        <w:rPr>
          <w:u w:val="single"/>
        </w:rPr>
        <w:t>ПАРТИЈА</w:t>
      </w:r>
      <w:r w:rsidRPr="00673E17">
        <w:rPr>
          <w:u w:val="single"/>
        </w:rPr>
        <w:t xml:space="preserve"> 3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2. </w:t>
      </w:r>
      <w:r w:rsidRPr="00A148EE">
        <w:t>Овакав</w:t>
      </w:r>
      <w:r w:rsidRPr="00673E17">
        <w:t xml:space="preserve"> </w:t>
      </w:r>
      <w:r w:rsidRPr="00A148EE">
        <w:t>конкретан</w:t>
      </w:r>
      <w:r w:rsidRPr="00673E17">
        <w:t xml:space="preserve"> </w:t>
      </w:r>
      <w:r w:rsidRPr="00A148EE">
        <w:t>опис</w:t>
      </w:r>
      <w:r w:rsidRPr="00673E17">
        <w:t xml:space="preserve"> </w:t>
      </w:r>
      <w:r w:rsidRPr="00A148EE">
        <w:t>одговара</w:t>
      </w:r>
      <w:r w:rsidRPr="00673E17">
        <w:t xml:space="preserve"> </w:t>
      </w:r>
      <w:r w:rsidRPr="00A148EE">
        <w:t>искључиво</w:t>
      </w:r>
      <w:r w:rsidRPr="00673E17">
        <w:t xml:space="preserve"> </w:t>
      </w:r>
      <w:r w:rsidRPr="00A148EE">
        <w:t>једном</w:t>
      </w:r>
      <w:r w:rsidRPr="00673E17">
        <w:t xml:space="preserve"> </w:t>
      </w:r>
      <w:r w:rsidRPr="00A148EE">
        <w:t>препарату</w:t>
      </w:r>
      <w:r w:rsidRPr="00673E17">
        <w:t xml:space="preserve">, </w:t>
      </w:r>
      <w:r w:rsidRPr="00A148EE">
        <w:t>молимо</w:t>
      </w:r>
      <w:r w:rsidRPr="00673E17">
        <w:t xml:space="preserve"> </w:t>
      </w:r>
      <w:r w:rsidRPr="00A148EE">
        <w:t>Вас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извршите</w:t>
      </w:r>
      <w:r w:rsidRPr="00673E17">
        <w:t xml:space="preserve"> </w:t>
      </w:r>
      <w:r w:rsidRPr="00A148EE">
        <w:t>измену</w:t>
      </w:r>
      <w:r w:rsidRPr="00673E17">
        <w:t xml:space="preserve"> , </w:t>
      </w:r>
      <w:r w:rsidRPr="00A148EE">
        <w:t>како</w:t>
      </w:r>
      <w:r w:rsidRPr="00673E17">
        <w:t xml:space="preserve"> </w:t>
      </w:r>
      <w:r w:rsidRPr="00A148EE">
        <w:t>би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могао</w:t>
      </w:r>
      <w:r w:rsidRPr="00673E17">
        <w:t xml:space="preserve"> </w:t>
      </w:r>
      <w:r w:rsidRPr="00A148EE">
        <w:t>понудити</w:t>
      </w:r>
      <w:r w:rsidRPr="00673E17">
        <w:t xml:space="preserve"> </w:t>
      </w:r>
      <w:r w:rsidRPr="00A148EE">
        <w:t>еквивалентни</w:t>
      </w:r>
      <w:r w:rsidRPr="00673E17">
        <w:t xml:space="preserve"> </w:t>
      </w:r>
      <w:r w:rsidRPr="00A148EE">
        <w:t>алгинат</w:t>
      </w:r>
      <w:r w:rsidRPr="00673E17">
        <w:t xml:space="preserve">, </w:t>
      </w:r>
      <w:r w:rsidRPr="00A148EE">
        <w:t>изменити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стоји</w:t>
      </w:r>
      <w:r w:rsidRPr="00673E17">
        <w:t xml:space="preserve"> “ </w:t>
      </w:r>
      <w:r w:rsidRPr="00A148EE">
        <w:t>брзовезујући</w:t>
      </w:r>
      <w:r w:rsidRPr="00673E17">
        <w:t xml:space="preserve"> </w:t>
      </w:r>
      <w:r w:rsidRPr="00A148EE">
        <w:t>алгинат</w:t>
      </w:r>
      <w:r w:rsidRPr="00673E17">
        <w:t xml:space="preserve"> </w:t>
      </w:r>
      <w:r w:rsidRPr="00A148EE">
        <w:t>време</w:t>
      </w:r>
      <w:r w:rsidRPr="00673E17">
        <w:t xml:space="preserve"> </w:t>
      </w:r>
      <w:r w:rsidRPr="00A148EE">
        <w:t>везивања</w:t>
      </w:r>
      <w:r w:rsidRPr="00673E17">
        <w:t xml:space="preserve"> </w:t>
      </w:r>
      <w:r w:rsidRPr="00A148EE">
        <w:t>минимум</w:t>
      </w:r>
      <w:r w:rsidRPr="00673E17">
        <w:t xml:space="preserve"> 2</w:t>
      </w:r>
      <w:r w:rsidRPr="00A148EE">
        <w:t>минута</w:t>
      </w:r>
      <w:r w:rsidRPr="00673E17">
        <w:t xml:space="preserve">” </w:t>
      </w:r>
      <w:r w:rsidRPr="00A148EE">
        <w:t>што</w:t>
      </w:r>
      <w:r w:rsidRPr="00673E17">
        <w:t xml:space="preserve"> </w:t>
      </w:r>
      <w:r w:rsidRPr="00A148EE">
        <w:t>је</w:t>
      </w:r>
      <w:r w:rsidRPr="00673E17">
        <w:t xml:space="preserve"> </w:t>
      </w:r>
      <w:r w:rsidRPr="00A148EE">
        <w:t>сасвим</w:t>
      </w:r>
      <w:r w:rsidRPr="00673E17">
        <w:t xml:space="preserve"> </w:t>
      </w:r>
      <w:r w:rsidRPr="00A148EE">
        <w:t>довољно</w:t>
      </w:r>
      <w:r w:rsidRPr="00673E17">
        <w:t xml:space="preserve"> , </w:t>
      </w:r>
      <w:r w:rsidRPr="00A148EE">
        <w:t>како</w:t>
      </w:r>
      <w:r w:rsidRPr="00673E17">
        <w:t xml:space="preserve"> </w:t>
      </w:r>
      <w:r w:rsidRPr="00A148EE">
        <w:t>би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могао</w:t>
      </w:r>
      <w:r w:rsidRPr="00673E17">
        <w:t xml:space="preserve"> </w:t>
      </w:r>
      <w:r w:rsidRPr="00A148EE">
        <w:t>понудити</w:t>
      </w:r>
      <w:r w:rsidRPr="00673E17">
        <w:t xml:space="preserve"> </w:t>
      </w:r>
      <w:r w:rsidRPr="00A148EE">
        <w:t>еквивалент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3. </w:t>
      </w:r>
      <w:r w:rsidRPr="00A148EE">
        <w:t>Изменити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стоји</w:t>
      </w:r>
      <w:r w:rsidRPr="00673E17">
        <w:t xml:space="preserve"> </w:t>
      </w:r>
      <w:r w:rsidRPr="00A148EE">
        <w:t>величина</w:t>
      </w:r>
      <w:r w:rsidRPr="00673E17">
        <w:t xml:space="preserve"> </w:t>
      </w:r>
      <w:r w:rsidRPr="00A148EE">
        <w:t>минимум</w:t>
      </w:r>
      <w:r w:rsidRPr="00673E17">
        <w:t xml:space="preserve">  186</w:t>
      </w:r>
      <w:r w:rsidRPr="00A148EE">
        <w:t>мм</w:t>
      </w:r>
      <w:r w:rsidRPr="00673E17">
        <w:t xml:space="preserve"> X 88</w:t>
      </w:r>
      <w:r w:rsidRPr="00A148EE">
        <w:t>мм</w:t>
      </w:r>
    </w:p>
    <w:p w:rsidR="00A148EE" w:rsidRPr="00673E17" w:rsidRDefault="00A148EE" w:rsidP="00A148EE">
      <w:pPr>
        <w:jc w:val="both"/>
      </w:pPr>
      <w:r w:rsidRPr="00A148EE">
        <w:t>ПАРТИЈА</w:t>
      </w:r>
      <w:r w:rsidRPr="00673E17">
        <w:t xml:space="preserve"> 4.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1. </w:t>
      </w:r>
      <w:r w:rsidRPr="00A148EE">
        <w:t>Изменити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, </w:t>
      </w:r>
      <w:r w:rsidRPr="00A148EE">
        <w:t>треба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стоји</w:t>
      </w:r>
      <w:r w:rsidRPr="00673E17">
        <w:t xml:space="preserve"> </w:t>
      </w:r>
      <w:r w:rsidRPr="00A148EE">
        <w:t>опсег</w:t>
      </w:r>
      <w:r w:rsidRPr="00673E17">
        <w:t xml:space="preserve"> </w:t>
      </w:r>
      <w:r w:rsidRPr="00A148EE">
        <w:t>од</w:t>
      </w:r>
      <w:r w:rsidRPr="00673E17">
        <w:t xml:space="preserve">  7</w:t>
      </w:r>
      <w:r w:rsidRPr="00A148EE">
        <w:t>мм</w:t>
      </w:r>
      <w:r w:rsidRPr="00673E17">
        <w:t xml:space="preserve"> </w:t>
      </w:r>
      <w:r w:rsidRPr="00A148EE">
        <w:t>до</w:t>
      </w:r>
      <w:r w:rsidRPr="00673E17">
        <w:t xml:space="preserve"> 7,5</w:t>
      </w:r>
      <w:r w:rsidRPr="00A148EE">
        <w:t>мм</w:t>
      </w:r>
    </w:p>
    <w:p w:rsidR="00A148EE" w:rsidRPr="00673E17" w:rsidRDefault="00A148EE" w:rsidP="00A148EE">
      <w:pPr>
        <w:jc w:val="both"/>
      </w:pPr>
      <w:r w:rsidRPr="00A148EE">
        <w:lastRenderedPageBreak/>
        <w:t>Ставка</w:t>
      </w:r>
      <w:r w:rsidRPr="00673E17">
        <w:t xml:space="preserve"> 2. </w:t>
      </w:r>
      <w:r w:rsidRPr="00A148EE">
        <w:t>Изменити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, </w:t>
      </w:r>
      <w:r w:rsidRPr="00A148EE">
        <w:t>треба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стоји</w:t>
      </w:r>
      <w:r w:rsidRPr="00673E17">
        <w:t xml:space="preserve"> </w:t>
      </w:r>
      <w:r w:rsidRPr="00A148EE">
        <w:t>опсег</w:t>
      </w:r>
      <w:r w:rsidRPr="00673E17">
        <w:t xml:space="preserve"> </w:t>
      </w:r>
      <w:r w:rsidRPr="00A148EE">
        <w:t>од</w:t>
      </w:r>
      <w:r w:rsidRPr="00673E17">
        <w:t xml:space="preserve"> 6 </w:t>
      </w:r>
      <w:r w:rsidRPr="00A148EE">
        <w:t>до</w:t>
      </w:r>
      <w:r w:rsidRPr="00673E17">
        <w:t xml:space="preserve"> 6,5</w:t>
      </w:r>
      <w:r w:rsidRPr="00A148EE">
        <w:t>мм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3. </w:t>
      </w:r>
      <w:r w:rsidRPr="00A148EE">
        <w:t>Изменити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, </w:t>
      </w:r>
      <w:r w:rsidRPr="00A148EE">
        <w:t>треба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стоји</w:t>
      </w:r>
      <w:r w:rsidRPr="00673E17">
        <w:t xml:space="preserve"> </w:t>
      </w:r>
      <w:r w:rsidRPr="00A148EE">
        <w:t>опсег</w:t>
      </w:r>
      <w:r w:rsidRPr="00673E17">
        <w:t xml:space="preserve"> </w:t>
      </w:r>
      <w:r w:rsidRPr="00A148EE">
        <w:t>од</w:t>
      </w:r>
      <w:r w:rsidRPr="00673E17">
        <w:t xml:space="preserve"> 9 </w:t>
      </w:r>
      <w:r w:rsidRPr="00A148EE">
        <w:t>до</w:t>
      </w:r>
      <w:r w:rsidRPr="00673E17">
        <w:t xml:space="preserve"> 11</w:t>
      </w:r>
      <w:r w:rsidRPr="00A148EE">
        <w:t>мм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4. </w:t>
      </w:r>
      <w:r w:rsidRPr="00A148EE">
        <w:t>Изменити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, </w:t>
      </w:r>
      <w:r w:rsidRPr="00A148EE">
        <w:t>треба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стоји</w:t>
      </w:r>
      <w:r w:rsidRPr="00673E17">
        <w:t xml:space="preserve"> </w:t>
      </w:r>
      <w:r w:rsidRPr="00A148EE">
        <w:t>опсег</w:t>
      </w:r>
      <w:r w:rsidRPr="00673E17">
        <w:t xml:space="preserve"> </w:t>
      </w:r>
      <w:r w:rsidRPr="00A148EE">
        <w:t>од</w:t>
      </w:r>
      <w:r w:rsidRPr="00673E17">
        <w:t xml:space="preserve"> 4 </w:t>
      </w:r>
      <w:r w:rsidRPr="00A148EE">
        <w:t>до</w:t>
      </w:r>
      <w:r w:rsidRPr="00673E17">
        <w:t xml:space="preserve"> 4,5</w:t>
      </w:r>
      <w:r w:rsidRPr="00A148EE">
        <w:t>мм</w:t>
      </w:r>
    </w:p>
    <w:p w:rsidR="00A148EE" w:rsidRPr="00673E17" w:rsidRDefault="00A148EE" w:rsidP="00A148EE">
      <w:pPr>
        <w:jc w:val="both"/>
      </w:pPr>
      <w:r w:rsidRPr="00A148EE">
        <w:t>ПАРТИЈА</w:t>
      </w:r>
      <w:r w:rsidRPr="00673E17">
        <w:t xml:space="preserve"> 6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2. </w:t>
      </w:r>
      <w:r w:rsidRPr="00A148EE">
        <w:t>Из</w:t>
      </w:r>
      <w:r w:rsidRPr="00673E17">
        <w:t xml:space="preserve"> </w:t>
      </w:r>
      <w:r w:rsidRPr="00A148EE">
        <w:t>описа</w:t>
      </w:r>
      <w:r w:rsidRPr="00673E17">
        <w:t xml:space="preserve"> </w:t>
      </w:r>
      <w:r w:rsidRPr="00A148EE">
        <w:t>изоставити</w:t>
      </w:r>
      <w:r w:rsidRPr="00673E17">
        <w:t xml:space="preserve"> “ </w:t>
      </w:r>
      <w:r w:rsidRPr="00A148EE">
        <w:t>без</w:t>
      </w:r>
      <w:r w:rsidRPr="00673E17">
        <w:t xml:space="preserve"> </w:t>
      </w:r>
      <w:r w:rsidRPr="00A148EE">
        <w:t>јодоформа</w:t>
      </w:r>
      <w:r w:rsidRPr="00673E17">
        <w:t xml:space="preserve">” , </w:t>
      </w:r>
      <w:r w:rsidRPr="00A148EE">
        <w:t>јер</w:t>
      </w:r>
      <w:r w:rsidRPr="00673E17">
        <w:t xml:space="preserve"> </w:t>
      </w:r>
      <w:r w:rsidRPr="00A148EE">
        <w:t>препарат</w:t>
      </w:r>
      <w:r w:rsidRPr="00673E17">
        <w:t xml:space="preserve"> </w:t>
      </w:r>
      <w:r w:rsidRPr="00A148EE">
        <w:t>за</w:t>
      </w:r>
      <w:r w:rsidRPr="00673E17">
        <w:t xml:space="preserve"> </w:t>
      </w:r>
      <w:r w:rsidRPr="00A148EE">
        <w:t>лечење</w:t>
      </w:r>
      <w:r w:rsidRPr="00673E17">
        <w:t xml:space="preserve"> </w:t>
      </w:r>
      <w:r w:rsidRPr="00A148EE">
        <w:t>алвеолитиса</w:t>
      </w:r>
      <w:r w:rsidRPr="00673E17">
        <w:t xml:space="preserve"> </w:t>
      </w:r>
      <w:r w:rsidRPr="00A148EE">
        <w:t>без</w:t>
      </w:r>
      <w:r w:rsidRPr="00673E17">
        <w:t xml:space="preserve"> </w:t>
      </w:r>
      <w:r w:rsidRPr="00A148EE">
        <w:t>јодоформа</w:t>
      </w:r>
      <w:r w:rsidRPr="00673E17">
        <w:t xml:space="preserve">  </w:t>
      </w:r>
      <w:r w:rsidRPr="00A148EE">
        <w:t>није</w:t>
      </w:r>
      <w:r w:rsidRPr="00673E17">
        <w:t xml:space="preserve"> </w:t>
      </w:r>
      <w:r w:rsidRPr="00A148EE">
        <w:t>регистрован</w:t>
      </w:r>
      <w:r w:rsidRPr="00673E17">
        <w:t xml:space="preserve"> </w:t>
      </w:r>
      <w:r w:rsidRPr="00A148EE">
        <w:t>од</w:t>
      </w:r>
      <w:r w:rsidRPr="00673E17">
        <w:t xml:space="preserve"> </w:t>
      </w:r>
      <w:r w:rsidRPr="00A148EE">
        <w:t>стране</w:t>
      </w:r>
      <w:r w:rsidRPr="00673E17">
        <w:t xml:space="preserve"> </w:t>
      </w:r>
      <w:r w:rsidRPr="00A148EE">
        <w:t>АЛИМС</w:t>
      </w:r>
      <w:r w:rsidRPr="00673E17">
        <w:t>-</w:t>
      </w:r>
      <w:r w:rsidRPr="00A148EE">
        <w:t>а</w:t>
      </w:r>
      <w:r w:rsidRPr="00673E17">
        <w:t xml:space="preserve">. </w:t>
      </w:r>
      <w:r w:rsidRPr="00A148EE">
        <w:t>Препарат</w:t>
      </w:r>
      <w:r w:rsidRPr="00673E17">
        <w:t xml:space="preserve"> </w:t>
      </w:r>
      <w:r w:rsidRPr="00A148EE">
        <w:t>са</w:t>
      </w:r>
      <w:r w:rsidRPr="00673E17">
        <w:t xml:space="preserve"> </w:t>
      </w:r>
      <w:r w:rsidRPr="00A148EE">
        <w:t>јодоформом</w:t>
      </w:r>
      <w:r w:rsidRPr="00673E17">
        <w:t xml:space="preserve"> </w:t>
      </w:r>
      <w:r w:rsidRPr="00A148EE">
        <w:t>је</w:t>
      </w:r>
      <w:r w:rsidRPr="00673E17">
        <w:t xml:space="preserve"> </w:t>
      </w:r>
      <w:r w:rsidRPr="00A148EE">
        <w:t>регисртрован</w:t>
      </w:r>
    </w:p>
    <w:p w:rsidR="00A148EE" w:rsidRPr="00673E17" w:rsidRDefault="00A148EE" w:rsidP="00A148EE">
      <w:pPr>
        <w:jc w:val="both"/>
      </w:pPr>
      <w:r w:rsidRPr="00A148EE">
        <w:t>ПАРТИЈА</w:t>
      </w:r>
      <w:r w:rsidRPr="00673E17">
        <w:t xml:space="preserve"> 7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1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изменити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стоји</w:t>
      </w:r>
      <w:r w:rsidRPr="00673E17">
        <w:t xml:space="preserve"> </w:t>
      </w:r>
      <w:r w:rsidRPr="00A148EE">
        <w:t>минимум</w:t>
      </w:r>
      <w:r w:rsidRPr="00673E17">
        <w:t xml:space="preserve"> 18 </w:t>
      </w:r>
      <w:r w:rsidRPr="00A148EE">
        <w:t>величина</w:t>
      </w:r>
      <w:r w:rsidRPr="00673E17">
        <w:t xml:space="preserve">, </w:t>
      </w:r>
      <w:r w:rsidRPr="00A148EE">
        <w:t>како</w:t>
      </w:r>
      <w:r w:rsidRPr="00673E17">
        <w:t xml:space="preserve"> </w:t>
      </w:r>
      <w:r w:rsidRPr="00A148EE">
        <w:t>би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могли</w:t>
      </w:r>
      <w:r w:rsidRPr="00673E17">
        <w:t xml:space="preserve"> </w:t>
      </w:r>
      <w:r w:rsidRPr="00A148EE">
        <w:t>понудити</w:t>
      </w:r>
      <w:r w:rsidRPr="00673E17">
        <w:t xml:space="preserve"> </w:t>
      </w:r>
      <w:r w:rsidRPr="00A148EE">
        <w:t>И</w:t>
      </w:r>
      <w:r w:rsidRPr="00673E17">
        <w:t xml:space="preserve"> </w:t>
      </w:r>
      <w:r w:rsidRPr="00A148EE">
        <w:t>еквивалентни</w:t>
      </w:r>
      <w:r w:rsidRPr="00673E17">
        <w:t xml:space="preserve">  </w:t>
      </w:r>
      <w:r w:rsidRPr="00A148EE">
        <w:t>акрилатни</w:t>
      </w:r>
      <w:r w:rsidRPr="00673E17">
        <w:t xml:space="preserve"> </w:t>
      </w:r>
      <w:r w:rsidRPr="00A148EE">
        <w:t>зуби</w:t>
      </w:r>
    </w:p>
    <w:p w:rsidR="00A148EE" w:rsidRPr="00673E17" w:rsidRDefault="00A148EE" w:rsidP="00A148EE">
      <w:pPr>
        <w:jc w:val="both"/>
      </w:pPr>
      <w:r w:rsidRPr="00A148EE">
        <w:t>ПАРТИЈА</w:t>
      </w:r>
      <w:r w:rsidRPr="00673E17">
        <w:t xml:space="preserve"> 8.</w:t>
      </w:r>
    </w:p>
    <w:p w:rsidR="00A148EE" w:rsidRPr="00673E17" w:rsidRDefault="00A148EE" w:rsidP="00A148EE">
      <w:pPr>
        <w:jc w:val="both"/>
      </w:pPr>
      <w:r w:rsidRPr="00A148EE">
        <w:t>Ставка</w:t>
      </w:r>
      <w:r w:rsidRPr="00673E17">
        <w:t xml:space="preserve"> 32. </w:t>
      </w:r>
      <w:r w:rsidRPr="00A148EE">
        <w:t>И</w:t>
      </w:r>
      <w:r w:rsidRPr="00673E17">
        <w:t xml:space="preserve"> 33. </w:t>
      </w:r>
      <w:r w:rsidRPr="00A148EE">
        <w:t>Молимо</w:t>
      </w:r>
      <w:r w:rsidRPr="00673E17">
        <w:t xml:space="preserve"> </w:t>
      </w:r>
      <w:r w:rsidRPr="00A148EE">
        <w:t>Вас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опису</w:t>
      </w:r>
      <w:r w:rsidRPr="00673E17">
        <w:t xml:space="preserve"> </w:t>
      </w:r>
      <w:r w:rsidRPr="00A148EE">
        <w:t>изоставите</w:t>
      </w:r>
      <w:r w:rsidRPr="00673E17">
        <w:t xml:space="preserve"> </w:t>
      </w:r>
      <w:r w:rsidRPr="00A148EE">
        <w:t>величину</w:t>
      </w:r>
      <w:r w:rsidRPr="00673E17">
        <w:t xml:space="preserve"> </w:t>
      </w:r>
      <w:r w:rsidRPr="00A148EE">
        <w:t>паковања</w:t>
      </w:r>
      <w:r w:rsidRPr="00673E17">
        <w:t xml:space="preserve"> , </w:t>
      </w:r>
      <w:r w:rsidRPr="00A148EE">
        <w:t>И</w:t>
      </w:r>
      <w:r w:rsidRPr="00673E17">
        <w:t xml:space="preserve"> </w:t>
      </w:r>
      <w:r w:rsidRPr="00A148EE">
        <w:t>јединице</w:t>
      </w:r>
      <w:r w:rsidRPr="00673E17">
        <w:t xml:space="preserve"> </w:t>
      </w:r>
      <w:r w:rsidRPr="00A148EE">
        <w:t>мере</w:t>
      </w:r>
      <w:r w:rsidRPr="00673E17">
        <w:t xml:space="preserve"> </w:t>
      </w:r>
      <w:r w:rsidRPr="00A148EE">
        <w:t>уизразите</w:t>
      </w:r>
      <w:r w:rsidRPr="00673E17">
        <w:t xml:space="preserve"> </w:t>
      </w:r>
      <w:r w:rsidRPr="00A148EE">
        <w:t>на</w:t>
      </w:r>
      <w:r w:rsidRPr="00673E17">
        <w:t xml:space="preserve"> “</w:t>
      </w:r>
      <w:r w:rsidRPr="00A148EE">
        <w:t>г</w:t>
      </w:r>
      <w:r w:rsidRPr="00673E17">
        <w:t xml:space="preserve">” </w:t>
      </w:r>
      <w:r w:rsidRPr="00A148EE">
        <w:t>И</w:t>
      </w:r>
      <w:r w:rsidRPr="00673E17">
        <w:t xml:space="preserve"> “</w:t>
      </w:r>
      <w:r w:rsidRPr="00A148EE">
        <w:t>мл</w:t>
      </w:r>
      <w:r w:rsidRPr="00673E17">
        <w:t xml:space="preserve">” , </w:t>
      </w:r>
      <w:r w:rsidRPr="00A148EE">
        <w:t>како</w:t>
      </w:r>
      <w:r w:rsidRPr="00673E17">
        <w:t xml:space="preserve"> </w:t>
      </w:r>
      <w:r w:rsidRPr="00A148EE">
        <w:t>би</w:t>
      </w:r>
      <w:r w:rsidRPr="00673E17">
        <w:t xml:space="preserve"> </w:t>
      </w:r>
      <w:r w:rsidRPr="00A148EE">
        <w:t>се</w:t>
      </w:r>
      <w:r w:rsidRPr="00673E17">
        <w:t xml:space="preserve"> </w:t>
      </w:r>
      <w:r w:rsidRPr="00A148EE">
        <w:t>могао</w:t>
      </w:r>
      <w:r w:rsidRPr="00673E17">
        <w:t xml:space="preserve"> </w:t>
      </w:r>
      <w:r w:rsidRPr="00A148EE">
        <w:t>понудити</w:t>
      </w:r>
      <w:r w:rsidRPr="00673E17">
        <w:t xml:space="preserve"> </w:t>
      </w:r>
      <w:r w:rsidRPr="00A148EE">
        <w:t>одговарајући</w:t>
      </w:r>
      <w:r w:rsidRPr="00673E17">
        <w:t xml:space="preserve"> .</w:t>
      </w:r>
      <w:r w:rsidRPr="00A148EE">
        <w:t>Сходно</w:t>
      </w:r>
      <w:r w:rsidRPr="00673E17">
        <w:t xml:space="preserve"> </w:t>
      </w:r>
      <w:r w:rsidRPr="00A148EE">
        <w:t>томе</w:t>
      </w:r>
      <w:r w:rsidRPr="00673E17">
        <w:t xml:space="preserve"> </w:t>
      </w:r>
      <w:r w:rsidRPr="00A148EE">
        <w:t>је</w:t>
      </w:r>
      <w:r w:rsidRPr="00673E17">
        <w:t xml:space="preserve"> </w:t>
      </w:r>
      <w:r w:rsidRPr="00A148EE">
        <w:t>потребно</w:t>
      </w:r>
      <w:r w:rsidRPr="00673E17">
        <w:t xml:space="preserve"> </w:t>
      </w:r>
      <w:r w:rsidRPr="00A148EE">
        <w:t>променити</w:t>
      </w:r>
      <w:r w:rsidRPr="00673E17">
        <w:t xml:space="preserve"> </w:t>
      </w:r>
      <w:r w:rsidRPr="00A148EE">
        <w:t>укупне</w:t>
      </w:r>
      <w:r w:rsidRPr="00673E17">
        <w:t xml:space="preserve"> </w:t>
      </w:r>
      <w:r w:rsidRPr="00A148EE">
        <w:t>годишње</w:t>
      </w:r>
      <w:r w:rsidRPr="00673E17">
        <w:t xml:space="preserve"> </w:t>
      </w:r>
      <w:r w:rsidRPr="00A148EE">
        <w:t>количине</w:t>
      </w:r>
      <w:r w:rsidRPr="00673E17">
        <w:t xml:space="preserve">. </w:t>
      </w:r>
    </w:p>
    <w:p w:rsidR="00A148EE" w:rsidRPr="00673E17" w:rsidRDefault="00A148EE" w:rsidP="00A148EE">
      <w:pPr>
        <w:jc w:val="both"/>
      </w:pPr>
      <w:r w:rsidRPr="00A148EE">
        <w:t>Молимо</w:t>
      </w:r>
      <w:r w:rsidRPr="00673E17">
        <w:t xml:space="preserve"> </w:t>
      </w:r>
      <w:r w:rsidRPr="00A148EE">
        <w:t>Вас</w:t>
      </w:r>
      <w:r w:rsidRPr="00673E17">
        <w:t xml:space="preserve"> </w:t>
      </w:r>
      <w:r w:rsidRPr="00A148EE">
        <w:t>да</w:t>
      </w:r>
      <w:r w:rsidRPr="00673E17">
        <w:t xml:space="preserve"> </w:t>
      </w:r>
      <w:r w:rsidRPr="00A148EE">
        <w:t>уважите</w:t>
      </w:r>
      <w:r w:rsidRPr="00673E17">
        <w:t xml:space="preserve"> </w:t>
      </w:r>
      <w:r w:rsidRPr="00A148EE">
        <w:t>наше</w:t>
      </w:r>
      <w:r w:rsidRPr="00673E17">
        <w:t xml:space="preserve"> </w:t>
      </w:r>
      <w:r w:rsidRPr="00A148EE">
        <w:t>сугестије</w:t>
      </w:r>
      <w:r w:rsidRPr="00673E17">
        <w:t xml:space="preserve"> </w:t>
      </w:r>
      <w:r w:rsidRPr="00A148EE">
        <w:t>у</w:t>
      </w:r>
      <w:r w:rsidRPr="00673E17">
        <w:t xml:space="preserve"> </w:t>
      </w:r>
      <w:r w:rsidRPr="00A148EE">
        <w:t>циљу</w:t>
      </w:r>
      <w:r w:rsidRPr="00673E17">
        <w:t xml:space="preserve"> </w:t>
      </w:r>
      <w:r w:rsidRPr="00A148EE">
        <w:t>добијања</w:t>
      </w:r>
      <w:r w:rsidRPr="00673E17">
        <w:t xml:space="preserve"> </w:t>
      </w:r>
      <w:r w:rsidRPr="00A148EE">
        <w:t>исправне</w:t>
      </w:r>
      <w:r w:rsidRPr="00673E17">
        <w:t xml:space="preserve"> </w:t>
      </w:r>
      <w:r w:rsidRPr="00A148EE">
        <w:t>И</w:t>
      </w:r>
      <w:r w:rsidRPr="00673E17">
        <w:t xml:space="preserve"> </w:t>
      </w:r>
      <w:r w:rsidRPr="00A148EE">
        <w:t>законите</w:t>
      </w:r>
      <w:r w:rsidRPr="00673E17">
        <w:t xml:space="preserve"> </w:t>
      </w:r>
      <w:r w:rsidRPr="00A148EE">
        <w:t>конкурсне</w:t>
      </w:r>
      <w:r w:rsidRPr="00673E17">
        <w:t xml:space="preserve"> </w:t>
      </w:r>
      <w:r w:rsidRPr="00A148EE">
        <w:t>документације</w:t>
      </w:r>
      <w:r w:rsidRPr="00673E17">
        <w:t>.</w:t>
      </w:r>
    </w:p>
    <w:p w:rsidR="00A148EE" w:rsidRPr="00673E17" w:rsidRDefault="00A148EE" w:rsidP="00A148EE">
      <w:pPr>
        <w:jc w:val="both"/>
      </w:pPr>
      <w:r w:rsidRPr="00A148EE">
        <w:t>Срдачан</w:t>
      </w:r>
      <w:r w:rsidRPr="00673E17">
        <w:t xml:space="preserve"> </w:t>
      </w:r>
      <w:r w:rsidRPr="00A148EE">
        <w:t>поздрав</w:t>
      </w:r>
    </w:p>
    <w:p w:rsidR="00A148EE" w:rsidRPr="00673E17" w:rsidRDefault="00A148EE" w:rsidP="00A148EE">
      <w:pPr>
        <w:jc w:val="both"/>
      </w:pPr>
      <w:r w:rsidRPr="00A148EE">
        <w:t>Молимо</w:t>
      </w:r>
      <w:r w:rsidRPr="00673E17">
        <w:t xml:space="preserve"> </w:t>
      </w:r>
      <w:r w:rsidRPr="00A148EE">
        <w:t>потврдите</w:t>
      </w:r>
      <w:r w:rsidRPr="00673E17">
        <w:t xml:space="preserve"> </w:t>
      </w:r>
      <w:r w:rsidRPr="00A148EE">
        <w:t>пријем</w:t>
      </w:r>
      <w:r w:rsidRPr="00673E17">
        <w:t xml:space="preserve"> </w:t>
      </w:r>
      <w:r w:rsidRPr="00A148EE">
        <w:t>емаил</w:t>
      </w:r>
      <w:r w:rsidRPr="00673E17">
        <w:t>-</w:t>
      </w:r>
      <w:r w:rsidRPr="00A148EE">
        <w:t>а</w:t>
      </w:r>
      <w:r w:rsidRPr="00673E17">
        <w:t>.</w:t>
      </w:r>
    </w:p>
    <w:p w:rsidR="00A148EE" w:rsidRPr="00673E17" w:rsidRDefault="00A148EE" w:rsidP="00A148EE">
      <w:pPr>
        <w:jc w:val="both"/>
      </w:pPr>
    </w:p>
    <w:p w:rsidR="00A148EE" w:rsidRPr="00A148EE" w:rsidRDefault="00A148EE" w:rsidP="00A148EE">
      <w:pPr>
        <w:jc w:val="both"/>
      </w:pPr>
    </w:p>
    <w:p w:rsidR="00A148EE" w:rsidRDefault="00A148EE" w:rsidP="00A148EE">
      <w:r w:rsidRPr="00490BD0">
        <w:t>ОДГОВОР НАРУЧИОЦА:</w:t>
      </w:r>
    </w:p>
    <w:p w:rsidR="00A148EE" w:rsidRDefault="00A148EE" w:rsidP="00A148EE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(послат заинтересованом лицу дана </w:t>
      </w:r>
      <w:r>
        <w:rPr>
          <w:bCs/>
        </w:rPr>
        <w:t>24</w:t>
      </w:r>
      <w:r>
        <w:rPr>
          <w:bCs/>
          <w:lang w:val="sr-Cyrl-CS"/>
        </w:rPr>
        <w:t>.</w:t>
      </w:r>
      <w:r>
        <w:rPr>
          <w:bCs/>
        </w:rPr>
        <w:t>06</w:t>
      </w:r>
      <w:r>
        <w:rPr>
          <w:bCs/>
          <w:lang w:val="sr-Cyrl-CS"/>
        </w:rPr>
        <w:t>.20</w:t>
      </w:r>
      <w:r>
        <w:rPr>
          <w:bCs/>
        </w:rPr>
        <w:t>20</w:t>
      </w:r>
      <w:r>
        <w:rPr>
          <w:bCs/>
          <w:lang w:val="sr-Cyrl-CS"/>
        </w:rPr>
        <w:t>. године на е-маил адресу.</w:t>
      </w:r>
    </w:p>
    <w:p w:rsidR="00A148EE" w:rsidRDefault="00A148EE" w:rsidP="00A148EE">
      <w:pPr>
        <w:jc w:val="both"/>
        <w:rPr>
          <w:bCs/>
          <w:lang w:val="sr-Cyrl-CS"/>
        </w:rPr>
      </w:pPr>
    </w:p>
    <w:p w:rsidR="00A148EE" w:rsidRDefault="00A148EE" w:rsidP="00A148EE">
      <w:pPr>
        <w:jc w:val="both"/>
        <w:rPr>
          <w:b/>
          <w:bCs/>
          <w:color w:val="000000"/>
        </w:rPr>
      </w:pPr>
      <w:r>
        <w:rPr>
          <w:b/>
        </w:rPr>
        <w:t xml:space="preserve">Поводом Вашег захтева бр. 1961/2020 од 22.06.2020. године за </w:t>
      </w:r>
      <w:r>
        <w:rPr>
          <w:b/>
          <w:bCs/>
          <w:color w:val="000000"/>
          <w:lang w:val="sr-Cyrl-CS"/>
        </w:rPr>
        <w:t xml:space="preserve">додатним информацијама и појашњењима у поступку јавне набавке мале вредности  добра – стоматолошки материјал  по партијама, ЈН бр. 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sr-Cyrl-CS"/>
        </w:rPr>
        <w:t>/2020, обавештавамо Вас о следећем:</w:t>
      </w:r>
    </w:p>
    <w:p w:rsidR="000215C4" w:rsidRDefault="000215C4" w:rsidP="00A148EE">
      <w:pPr>
        <w:jc w:val="both"/>
        <w:rPr>
          <w:b/>
          <w:bCs/>
          <w:color w:val="000000"/>
        </w:rPr>
      </w:pPr>
    </w:p>
    <w:p w:rsidR="00A148EE" w:rsidRPr="00476BCB" w:rsidRDefault="00A148EE" w:rsidP="00A148EE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Наручилац је описе тражених добара и све партије формирао на идентичан начин још пре 4 године и никада до сада није било питања, недоумица и захтева за измену конкурсне документације око тражених добара. Сходно члану 72. Закона о јавним набавкама наручилац ни на који начин није дискриминисао било ког понуђача већ тражи добра одговарајућег квалитета који су детаљно описани у Партији 1 без појединачног робног знака, патента или типа, порекла или производње.</w:t>
      </w:r>
    </w:p>
    <w:p w:rsidR="00A148EE" w:rsidRDefault="00A148EE" w:rsidP="00A148EE">
      <w:pPr>
        <w:jc w:val="both"/>
        <w:rPr>
          <w:b/>
          <w:color w:val="000000"/>
          <w:lang w:val="sr-Cyrl-CS"/>
        </w:rPr>
      </w:pPr>
      <w:r w:rsidRPr="006233B1">
        <w:rPr>
          <w:b/>
          <w:color w:val="000000"/>
          <w:lang w:val="sr-Cyrl-CS"/>
        </w:rPr>
        <w:t>Такође, Закона о јавним набавкама нам</w:t>
      </w:r>
      <w:r>
        <w:rPr>
          <w:b/>
          <w:color w:val="000000"/>
          <w:lang w:val="sr-Cyrl-CS"/>
        </w:rPr>
        <w:t xml:space="preserve"> као Нар</w:t>
      </w:r>
      <w:r w:rsidRPr="006233B1">
        <w:rPr>
          <w:b/>
          <w:color w:val="000000"/>
          <w:lang w:val="sr-Cyrl-CS"/>
        </w:rPr>
        <w:t xml:space="preserve">учиоцу </w:t>
      </w:r>
      <w:r>
        <w:rPr>
          <w:b/>
          <w:color w:val="000000"/>
          <w:lang w:val="sr-Cyrl-CS"/>
        </w:rPr>
        <w:t>омогућује и дозвољав</w:t>
      </w:r>
      <w:r w:rsidRPr="006233B1">
        <w:rPr>
          <w:b/>
          <w:color w:val="000000"/>
          <w:lang w:val="sr-Cyrl-CS"/>
        </w:rPr>
        <w:t>а да партије</w:t>
      </w:r>
      <w:r>
        <w:rPr>
          <w:b/>
          <w:color w:val="000000"/>
          <w:lang w:val="sr-Cyrl-CS"/>
        </w:rPr>
        <w:t xml:space="preserve"> и ставвке</w:t>
      </w:r>
      <w:r w:rsidRPr="006233B1">
        <w:rPr>
          <w:b/>
          <w:color w:val="000000"/>
          <w:lang w:val="sr-Cyrl-CS"/>
        </w:rPr>
        <w:t xml:space="preserve"> конципирамо на начин који највише одговара нашим потребама</w:t>
      </w:r>
      <w:r>
        <w:rPr>
          <w:b/>
          <w:color w:val="000000"/>
          <w:lang w:val="sr-Cyrl-CS"/>
        </w:rPr>
        <w:t xml:space="preserve"> као Наручиоца. С </w:t>
      </w:r>
      <w:r w:rsidRPr="006233B1">
        <w:rPr>
          <w:b/>
          <w:color w:val="000000"/>
          <w:lang w:val="sr-Cyrl-CS"/>
        </w:rPr>
        <w:t>обзиром на напред изнето обавештавамо Вас да НИСМО САГЛАСНИ са Ваши</w:t>
      </w:r>
      <w:r>
        <w:rPr>
          <w:b/>
          <w:color w:val="000000"/>
          <w:lang w:val="sr-Cyrl-CS"/>
        </w:rPr>
        <w:t>м предлогом за измену ставки у партији 1.</w:t>
      </w:r>
    </w:p>
    <w:p w:rsidR="00A148EE" w:rsidRDefault="00A148EE" w:rsidP="00A148EE">
      <w:pPr>
        <w:jc w:val="both"/>
        <w:rPr>
          <w:b/>
          <w:color w:val="000000"/>
          <w:lang w:val="sr-Cyrl-CS"/>
        </w:rPr>
      </w:pPr>
    </w:p>
    <w:p w:rsidR="00A148EE" w:rsidRDefault="00A148EE" w:rsidP="00A148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Што се тиче партије 3 ставке 2 и 3 </w:t>
      </w:r>
      <w:r>
        <w:rPr>
          <w:b/>
          <w:bCs/>
          <w:color w:val="000000"/>
        </w:rPr>
        <w:t>никада до сада није било питања, недоумица и захтева за измену конкурсне документације тражених добара.</w:t>
      </w:r>
      <w:r>
        <w:rPr>
          <w:b/>
          <w:color w:val="000000"/>
          <w:lang w:val="sr-Cyrl-CS"/>
        </w:rPr>
        <w:t xml:space="preserve"> Право је понуђача да захтева добра одређеног квалитета, наведена прецизно у техничкој спецификацији и обавештавамо Вас да НИСМО САГЛАСНИ са изменом конкурсне документације јер не садржи појединчани робни знак, патент или тип, нити посебно порекло или производњу што је забрањено чланом 72. Закона о јавним набавкама. </w:t>
      </w:r>
    </w:p>
    <w:p w:rsidR="00A148EE" w:rsidRDefault="00A148EE" w:rsidP="00A148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Шти се тиче партије 4 у њој је детаљно дата техничка спецификација наведеног добра, на идентичан начин као и прошлих година.</w:t>
      </w:r>
    </w:p>
    <w:p w:rsidR="00A148EE" w:rsidRDefault="00A148EE" w:rsidP="00A148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lastRenderedPageBreak/>
        <w:t>У наведеној партији није стављен појединачни робни знак, патент или тип, посебно порекло или производњу што што није дозвољено чланом 72. Закона о јавним набавкама. Због горе наведеног НИСМО САГЛАСНИ са изменом конкурсне документације.</w:t>
      </w:r>
    </w:p>
    <w:p w:rsidR="00A148EE" w:rsidRDefault="00A148EE" w:rsidP="00A148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Обавештавамо Вас да НИСМО САГЛАСНИ ни са изменама партије 4,6,7 и 8 јер Дом здравља „Вељко Влаховић“ Врбас као наручилац захтева добра одређених техничких карактеристика и квалитета, а као наручилац у конкурсној документацији нисмо ставили појединачни робни знак, патент или тип, посебно порекло или производњу што не дозвољава Закон о јавним набавкама. Због горе наведеног у конкурсној документацији није ни стављена одредница или „одговарајуће“.</w:t>
      </w:r>
    </w:p>
    <w:p w:rsidR="00A148EE" w:rsidRPr="006233B1" w:rsidRDefault="00A148EE" w:rsidP="00A148EE">
      <w:pPr>
        <w:jc w:val="both"/>
        <w:rPr>
          <w:b/>
          <w:color w:val="000000"/>
          <w:lang w:val="sr-Cyrl-CS"/>
        </w:rPr>
      </w:pPr>
    </w:p>
    <w:p w:rsidR="00A148EE" w:rsidRPr="008B05EF" w:rsidRDefault="00A148EE" w:rsidP="00A148EE">
      <w:pPr>
        <w:jc w:val="both"/>
        <w:rPr>
          <w:b/>
          <w:bCs/>
          <w:color w:val="000000"/>
        </w:rPr>
      </w:pPr>
    </w:p>
    <w:p w:rsidR="00A148EE" w:rsidRPr="00164551" w:rsidRDefault="00A148EE" w:rsidP="00A148EE">
      <w:pPr>
        <w:jc w:val="both"/>
        <w:rPr>
          <w:bCs/>
          <w:color w:val="000000"/>
          <w:lang w:val="sr-Cyrl-CS"/>
        </w:rPr>
      </w:pPr>
      <w:r w:rsidRPr="00164551">
        <w:rPr>
          <w:bCs/>
          <w:color w:val="000000"/>
          <w:lang w:val="sr-Cyrl-CS"/>
        </w:rPr>
        <w:t>Питање и одговор се објављују на Порталу јавних набавки као и на сајту Наручиоца.</w:t>
      </w:r>
    </w:p>
    <w:p w:rsidR="00A148EE" w:rsidRDefault="00A148EE" w:rsidP="00A148EE">
      <w:pPr>
        <w:jc w:val="both"/>
      </w:pPr>
    </w:p>
    <w:p w:rsidR="00A148EE" w:rsidRPr="00A148EE" w:rsidRDefault="00A148EE" w:rsidP="00A148EE">
      <w:pPr>
        <w:jc w:val="both"/>
      </w:pPr>
    </w:p>
    <w:p w:rsidR="00A148EE" w:rsidRDefault="00A148EE" w:rsidP="00A148EE">
      <w:pPr>
        <w:jc w:val="both"/>
      </w:pPr>
    </w:p>
    <w:p w:rsidR="00A148EE" w:rsidRPr="00A148EE" w:rsidRDefault="00A148EE" w:rsidP="00A148EE">
      <w:pPr>
        <w:jc w:val="center"/>
        <w:rPr>
          <w:b/>
          <w:bCs/>
        </w:rPr>
      </w:pPr>
      <w:r>
        <w:rPr>
          <w:b/>
          <w:bCs/>
          <w:lang w:val="sr-Cyrl-CS"/>
        </w:rPr>
        <w:t xml:space="preserve">                                                           </w:t>
      </w:r>
      <w:r>
        <w:rPr>
          <w:b/>
          <w:bCs/>
        </w:rPr>
        <w:t>КОМИСИЈА ЗА ЈАВНУ НАБАВКУ 2/2020</w:t>
      </w:r>
    </w:p>
    <w:p w:rsidR="00A148EE" w:rsidRPr="00544413" w:rsidRDefault="00A148EE" w:rsidP="00A148EE">
      <w:pPr>
        <w:jc w:val="both"/>
      </w:pPr>
    </w:p>
    <w:p w:rsidR="00A148EE" w:rsidRPr="00A148EE" w:rsidRDefault="00A148EE" w:rsidP="00A148EE">
      <w:pPr>
        <w:jc w:val="both"/>
      </w:pPr>
    </w:p>
    <w:sectPr w:rsidR="00A148EE" w:rsidRPr="00A148E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148EE"/>
    <w:rsid w:val="000215C4"/>
    <w:rsid w:val="007C6CEB"/>
    <w:rsid w:val="00A148EE"/>
    <w:rsid w:val="00AB1DB1"/>
    <w:rsid w:val="00CB5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848</Words>
  <Characters>4840</Characters>
  <Application>Microsoft Office Word</Application>
  <DocSecurity>0</DocSecurity>
  <Lines>40</Lines>
  <Paragraphs>11</Paragraphs>
  <ScaleCrop>false</ScaleCrop>
  <Company/>
  <LinksUpToDate>false</LinksUpToDate>
  <CharactersWithSpaces>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</cp:revision>
  <dcterms:created xsi:type="dcterms:W3CDTF">2020-06-24T12:30:00Z</dcterms:created>
  <dcterms:modified xsi:type="dcterms:W3CDTF">2020-06-24T12:45:00Z</dcterms:modified>
</cp:coreProperties>
</file>